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33682B77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</w:t>
      </w:r>
      <w:r w:rsidR="00B35993">
        <w:rPr>
          <w:b/>
          <w:bCs/>
          <w:sz w:val="32"/>
          <w:szCs w:val="32"/>
        </w:rPr>
        <w:t>-L</w:t>
      </w:r>
      <w:r w:rsidR="00AE0788">
        <w:rPr>
          <w:b/>
          <w:bCs/>
          <w:sz w:val="32"/>
          <w:szCs w:val="32"/>
        </w:rPr>
        <w:t>EVEL</w:t>
      </w:r>
      <w:r w:rsidRPr="00B131CC">
        <w:rPr>
          <w:b/>
          <w:bCs/>
          <w:sz w:val="32"/>
          <w:szCs w:val="32"/>
        </w:rPr>
        <w:t xml:space="preserve">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5D6EB234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A66570">
              <w:rPr>
                <w:b/>
                <w:bCs/>
                <w:sz w:val="32"/>
                <w:szCs w:val="32"/>
              </w:rPr>
              <w:t xml:space="preserve"> A</w:t>
            </w:r>
            <w:r w:rsidR="00544762">
              <w:rPr>
                <w:b/>
                <w:bCs/>
                <w:sz w:val="32"/>
                <w:szCs w:val="32"/>
              </w:rPr>
              <w:t xml:space="preserve">-Level </w:t>
            </w:r>
            <w:r w:rsidR="00CE1322">
              <w:rPr>
                <w:b/>
                <w:bCs/>
                <w:sz w:val="32"/>
                <w:szCs w:val="32"/>
              </w:rPr>
              <w:t>Ancient History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24F70DF0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  <w:r w:rsidR="00CE1322">
              <w:rPr>
                <w:b/>
                <w:bCs/>
                <w:sz w:val="32"/>
                <w:szCs w:val="32"/>
              </w:rPr>
              <w:t>Research Task – Romulus and Remus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19D1136A" w14:textId="5CE94266" w:rsidR="00B131CC" w:rsidRPr="00CE1322" w:rsidRDefault="00572367">
            <w:pPr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Task:</w:t>
            </w:r>
          </w:p>
          <w:p w14:paraId="5E9B66F5" w14:textId="77777777" w:rsidR="00CE1322" w:rsidRPr="00CE1322" w:rsidRDefault="00CE1322">
            <w:pPr>
              <w:rPr>
                <w:sz w:val="32"/>
                <w:szCs w:val="32"/>
              </w:rPr>
            </w:pPr>
          </w:p>
          <w:p w14:paraId="1AE93EBD" w14:textId="77777777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Research the story of Romulus and Remus</w:t>
            </w:r>
          </w:p>
          <w:p w14:paraId="0118A5B1" w14:textId="77777777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Imagine you are a journalist in Ancient Rome. Write and design a newspaper front page explaining the story of Romulus and Remus to your readers.</w:t>
            </w:r>
          </w:p>
          <w:p w14:paraId="2999204A" w14:textId="77777777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Include headline, maps and illustrations.</w:t>
            </w:r>
          </w:p>
          <w:p w14:paraId="72787812" w14:textId="63E0B554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Include adverts for other aspects of Roman life: e.g. sporting</w:t>
            </w:r>
            <w:r>
              <w:rPr>
                <w:sz w:val="32"/>
                <w:szCs w:val="32"/>
              </w:rPr>
              <w:t xml:space="preserve"> </w:t>
            </w:r>
            <w:r w:rsidRPr="00CE1322">
              <w:rPr>
                <w:sz w:val="32"/>
                <w:szCs w:val="32"/>
              </w:rPr>
              <w:t>events, fashion, medicines, shopping etc.</w:t>
            </w:r>
          </w:p>
          <w:p w14:paraId="12A330EF" w14:textId="77777777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Make as colourful and visually attractive as possible.</w:t>
            </w:r>
          </w:p>
          <w:p w14:paraId="1998E95D" w14:textId="77777777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Use A4 or A3 paper.</w:t>
            </w:r>
          </w:p>
          <w:p w14:paraId="1A3D5287" w14:textId="77777777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Can be handwritten or IT based.</w:t>
            </w:r>
          </w:p>
          <w:p w14:paraId="3D93D24B" w14:textId="77777777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Write between 500-1000 words.</w:t>
            </w:r>
          </w:p>
          <w:p w14:paraId="6AF76B7F" w14:textId="77777777" w:rsidR="00CE1322" w:rsidRPr="00CE1322" w:rsidRDefault="00CE1322" w:rsidP="00CE1322">
            <w:pPr>
              <w:spacing w:after="160" w:line="278" w:lineRule="auto"/>
              <w:rPr>
                <w:sz w:val="32"/>
                <w:szCs w:val="32"/>
              </w:rPr>
            </w:pPr>
            <w:r w:rsidRPr="00CE1322">
              <w:rPr>
                <w:sz w:val="32"/>
                <w:szCs w:val="32"/>
              </w:rPr>
              <w:t>Be ready to submit in first lesson.</w:t>
            </w:r>
          </w:p>
          <w:p w14:paraId="0840B559" w14:textId="5EAEE844" w:rsidR="00572367" w:rsidRPr="00CE1322" w:rsidRDefault="00572367" w:rsidP="0047439E">
            <w:pPr>
              <w:rPr>
                <w:sz w:val="32"/>
                <w:szCs w:val="32"/>
              </w:rPr>
            </w:pP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48F473F4" w:rsidR="00B131CC" w:rsidRDefault="00553E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  <w:r w:rsidR="00E14280">
              <w:rPr>
                <w:b/>
                <w:bCs/>
                <w:sz w:val="32"/>
                <w:szCs w:val="32"/>
              </w:rPr>
              <w:t>1hr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342D3285" w:rsidR="00B131CC" w:rsidRDefault="00876D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0E1CC9BB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A6657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F862F74" w14:textId="77777777" w:rsidR="00B131CC" w:rsidRPr="00B131CC" w:rsidRDefault="00B131CC" w:rsidP="000D1E70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B81"/>
    <w:multiLevelType w:val="hybridMultilevel"/>
    <w:tmpl w:val="9F0881B2"/>
    <w:lvl w:ilvl="0" w:tplc="232EF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317454"/>
    <w:multiLevelType w:val="hybridMultilevel"/>
    <w:tmpl w:val="20EA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D22EC"/>
    <w:multiLevelType w:val="hybridMultilevel"/>
    <w:tmpl w:val="E05A7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A65F6"/>
    <w:multiLevelType w:val="hybridMultilevel"/>
    <w:tmpl w:val="8CB09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95180">
    <w:abstractNumId w:val="0"/>
  </w:num>
  <w:num w:numId="2" w16cid:durableId="423381323">
    <w:abstractNumId w:val="1"/>
  </w:num>
  <w:num w:numId="3" w16cid:durableId="594943963">
    <w:abstractNumId w:val="3"/>
  </w:num>
  <w:num w:numId="4" w16cid:durableId="1110468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24021"/>
    <w:rsid w:val="00030A7B"/>
    <w:rsid w:val="0003209D"/>
    <w:rsid w:val="00076162"/>
    <w:rsid w:val="000D1E70"/>
    <w:rsid w:val="00135209"/>
    <w:rsid w:val="00166C52"/>
    <w:rsid w:val="00181356"/>
    <w:rsid w:val="001E3B16"/>
    <w:rsid w:val="002349CD"/>
    <w:rsid w:val="002B6570"/>
    <w:rsid w:val="002D62A8"/>
    <w:rsid w:val="002F0345"/>
    <w:rsid w:val="00305CAF"/>
    <w:rsid w:val="00356E33"/>
    <w:rsid w:val="003A4454"/>
    <w:rsid w:val="0047439E"/>
    <w:rsid w:val="00480AD9"/>
    <w:rsid w:val="00496C44"/>
    <w:rsid w:val="004A1E82"/>
    <w:rsid w:val="004D5C51"/>
    <w:rsid w:val="005034F1"/>
    <w:rsid w:val="00544762"/>
    <w:rsid w:val="00550F44"/>
    <w:rsid w:val="00553E77"/>
    <w:rsid w:val="00565A4D"/>
    <w:rsid w:val="00572367"/>
    <w:rsid w:val="00614467"/>
    <w:rsid w:val="0066662C"/>
    <w:rsid w:val="008113EA"/>
    <w:rsid w:val="00837B47"/>
    <w:rsid w:val="008558A8"/>
    <w:rsid w:val="00857915"/>
    <w:rsid w:val="00876DE3"/>
    <w:rsid w:val="008C4D43"/>
    <w:rsid w:val="00910D7B"/>
    <w:rsid w:val="00926EF1"/>
    <w:rsid w:val="00A15A72"/>
    <w:rsid w:val="00A54DEB"/>
    <w:rsid w:val="00A66570"/>
    <w:rsid w:val="00A94991"/>
    <w:rsid w:val="00AE0788"/>
    <w:rsid w:val="00B131CC"/>
    <w:rsid w:val="00B35993"/>
    <w:rsid w:val="00B5206A"/>
    <w:rsid w:val="00C7660A"/>
    <w:rsid w:val="00CC35CA"/>
    <w:rsid w:val="00CE1322"/>
    <w:rsid w:val="00CE4479"/>
    <w:rsid w:val="00DA5181"/>
    <w:rsid w:val="00E14280"/>
    <w:rsid w:val="00E555FB"/>
    <w:rsid w:val="00ED2DE3"/>
    <w:rsid w:val="00F40760"/>
    <w:rsid w:val="00FD20D6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3D829C31-C7B8-47A9-8A05-8BA678F4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6570"/>
    <w:pPr>
      <w:spacing w:after="0" w:line="240" w:lineRule="auto"/>
    </w:pPr>
    <w:rPr>
      <w:rFonts w:ascii="Arial" w:eastAsia="Calibri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66570"/>
    <w:pPr>
      <w:spacing w:after="200" w:line="276" w:lineRule="auto"/>
      <w:ind w:left="720"/>
      <w:contextualSpacing/>
    </w:pPr>
    <w:rPr>
      <w:rFonts w:ascii="Arial" w:eastAsia="Calibri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Props1.xml><?xml version="1.0" encoding="utf-8"?>
<ds:datastoreItem xmlns:ds="http://schemas.openxmlformats.org/officeDocument/2006/customXml" ds:itemID="{DF4E9889-B2EB-4EDB-8E6C-8BAFED090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89E4E-33C9-4D84-AFEA-78748B51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4826-3e2a-4faf-af10-5a107de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CE50C-1CB9-424D-AF5D-65C914A5164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24124826-3e2a-4faf-af10-5a107de6e6b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Christel Brooks</cp:lastModifiedBy>
  <cp:revision>2</cp:revision>
  <dcterms:created xsi:type="dcterms:W3CDTF">2025-06-25T12:00:00Z</dcterms:created>
  <dcterms:modified xsi:type="dcterms:W3CDTF">2025-06-25T12:00:00Z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